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7C" w:rsidRDefault="00CD4C7C" w:rsidP="00CD4C7C">
      <w:r>
        <w:t xml:space="preserve">Język angielski- </w:t>
      </w:r>
      <w:r>
        <w:t>Klasa 7</w:t>
      </w:r>
      <w:r>
        <w:t>- 20.04.2020</w:t>
      </w:r>
    </w:p>
    <w:p w:rsidR="00CD4C7C" w:rsidRDefault="00CD4C7C" w:rsidP="00CD4C7C"/>
    <w:p w:rsidR="00CD4C7C" w:rsidRDefault="00CD4C7C" w:rsidP="00CD4C7C">
      <w:bookmarkStart w:id="0" w:name="_GoBack"/>
      <w:bookmarkEnd w:id="0"/>
      <w:r>
        <w:t>TEMAT: Pierwszy tryb warunkowy jako wyrażenie prawdopodobieństwa.</w:t>
      </w:r>
    </w:p>
    <w:p w:rsidR="00CD4C7C" w:rsidRDefault="00CD4C7C" w:rsidP="00CD4C7C">
      <w:r>
        <w:t>1. F</w:t>
      </w:r>
      <w:r>
        <w:t>ilm jako wprowadzenie do gramatyki</w:t>
      </w:r>
    </w:p>
    <w:p w:rsidR="00CD4C7C" w:rsidRDefault="00CD4C7C" w:rsidP="00CD4C7C">
      <w:hyperlink r:id="rId5" w:history="1">
        <w:r>
          <w:rPr>
            <w:rStyle w:val="Hipercze"/>
          </w:rPr>
          <w:t>https://www.youtube.com/watch?v=7_zUli9hRQo</w:t>
        </w:r>
      </w:hyperlink>
    </w:p>
    <w:p w:rsidR="00CD4C7C" w:rsidRDefault="00CD4C7C" w:rsidP="00CD4C7C">
      <w:r>
        <w:t xml:space="preserve">2. </w:t>
      </w:r>
      <w:r>
        <w:t>Następnie zapoznaj się z informacjami z załącznika( można wydrukować i wkleić do zeszytu).</w:t>
      </w:r>
    </w:p>
    <w:p w:rsidR="00CD4C7C" w:rsidRDefault="00CD4C7C" w:rsidP="00CD4C7C">
      <w:r>
        <w:t xml:space="preserve">3. </w:t>
      </w:r>
      <w:r>
        <w:t xml:space="preserve">Zeszyt ćwiczeń str.92 zad. 1 ( wybierz poprawną opcję), zad. 2 ( wpisz </w:t>
      </w:r>
      <w:proofErr w:type="spellStart"/>
      <w:r>
        <w:t>if</w:t>
      </w:r>
      <w:proofErr w:type="spellEnd"/>
      <w:r>
        <w:t xml:space="preserve"> tam gdzie to konieczne i dodaj przecinek jeśli jest wymagany)</w:t>
      </w:r>
    </w:p>
    <w:p w:rsidR="00CD4C7C" w:rsidRDefault="00CD4C7C" w:rsidP="00CD4C7C"/>
    <w:p w:rsidR="00305F3F" w:rsidRDefault="00305F3F"/>
    <w:sectPr w:rsidR="0030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7C"/>
    <w:rsid w:val="00305F3F"/>
    <w:rsid w:val="00603781"/>
    <w:rsid w:val="00C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4C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4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_zUli9hRQ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2020-04-19T16:41:00Z</dcterms:created>
  <dcterms:modified xsi:type="dcterms:W3CDTF">2020-04-19T16:43:00Z</dcterms:modified>
</cp:coreProperties>
</file>