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CCB3D" w14:textId="453289A1" w:rsidR="00D779F2" w:rsidRDefault="0062324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623249">
        <w:rPr>
          <w:rFonts w:ascii="Times New Roman" w:hAnsi="Times New Roman" w:cs="Times New Roman"/>
          <w:sz w:val="28"/>
          <w:szCs w:val="28"/>
          <w:u w:val="single"/>
        </w:rPr>
        <w:t>Pole prostokąta i kwadratu.</w:t>
      </w:r>
    </w:p>
    <w:p w14:paraId="43A5565E" w14:textId="7CCF0F24" w:rsidR="00623249" w:rsidRPr="003E0B12" w:rsidRDefault="00623249" w:rsidP="003E0B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0B12">
        <w:rPr>
          <w:rFonts w:ascii="Times New Roman" w:hAnsi="Times New Roman" w:cs="Times New Roman"/>
          <w:sz w:val="28"/>
          <w:szCs w:val="28"/>
        </w:rPr>
        <w:t>Przypomni</w:t>
      </w:r>
      <w:r w:rsidR="003E0B12">
        <w:rPr>
          <w:rFonts w:ascii="Times New Roman" w:hAnsi="Times New Roman" w:cs="Times New Roman"/>
          <w:sz w:val="28"/>
          <w:szCs w:val="28"/>
        </w:rPr>
        <w:t>enie</w:t>
      </w:r>
      <w:r w:rsidRPr="003E0B12">
        <w:rPr>
          <w:rFonts w:ascii="Times New Roman" w:hAnsi="Times New Roman" w:cs="Times New Roman"/>
          <w:sz w:val="28"/>
          <w:szCs w:val="28"/>
        </w:rPr>
        <w:t>, jaką figurę nazywamy prostokątem a jaką kwadratem.</w:t>
      </w:r>
    </w:p>
    <w:p w14:paraId="3BE6B96F" w14:textId="6916A08D" w:rsidR="00623249" w:rsidRDefault="003E0B12" w:rsidP="003E0B12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Zapoznanie z tematem: </w:t>
      </w:r>
      <w:hyperlink r:id="rId5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1EF6B793" w14:textId="5614BDD7" w:rsidR="00623249" w:rsidRPr="003E0B12" w:rsidRDefault="003E0B12" w:rsidP="003E0B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623249" w:rsidRPr="003E0B12">
        <w:rPr>
          <w:rFonts w:ascii="Times New Roman" w:hAnsi="Times New Roman" w:cs="Times New Roman"/>
          <w:sz w:val="28"/>
          <w:szCs w:val="28"/>
        </w:rPr>
        <w:t>naliz</w:t>
      </w:r>
      <w:r>
        <w:rPr>
          <w:rFonts w:ascii="Times New Roman" w:hAnsi="Times New Roman" w:cs="Times New Roman"/>
          <w:sz w:val="28"/>
          <w:szCs w:val="28"/>
        </w:rPr>
        <w:t>a</w:t>
      </w:r>
      <w:r w:rsidR="00623249" w:rsidRPr="003E0B12">
        <w:rPr>
          <w:rFonts w:ascii="Times New Roman" w:hAnsi="Times New Roman" w:cs="Times New Roman"/>
          <w:sz w:val="28"/>
          <w:szCs w:val="28"/>
        </w:rPr>
        <w:t xml:space="preserve"> rysunk</w:t>
      </w:r>
      <w:r>
        <w:rPr>
          <w:rFonts w:ascii="Times New Roman" w:hAnsi="Times New Roman" w:cs="Times New Roman"/>
          <w:sz w:val="28"/>
          <w:szCs w:val="28"/>
        </w:rPr>
        <w:t xml:space="preserve">ów </w:t>
      </w:r>
      <w:r w:rsidR="00623249" w:rsidRPr="003E0B12">
        <w:rPr>
          <w:rFonts w:ascii="Times New Roman" w:hAnsi="Times New Roman" w:cs="Times New Roman"/>
          <w:sz w:val="28"/>
          <w:szCs w:val="28"/>
        </w:rPr>
        <w:t xml:space="preserve">w podręczniku </w:t>
      </w:r>
      <w:r w:rsidR="00D33CBB">
        <w:rPr>
          <w:rFonts w:ascii="Times New Roman" w:hAnsi="Times New Roman" w:cs="Times New Roman"/>
          <w:sz w:val="28"/>
          <w:szCs w:val="28"/>
        </w:rPr>
        <w:t>str.182-183.</w:t>
      </w:r>
    </w:p>
    <w:p w14:paraId="014BE80F" w14:textId="63D37899" w:rsidR="00623249" w:rsidRPr="00D33CBB" w:rsidRDefault="00D33CBB" w:rsidP="00D33CB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Rozwiązanie</w:t>
      </w:r>
      <w:r w:rsidR="00623249" w:rsidRPr="00D33CBB">
        <w:rPr>
          <w:rFonts w:ascii="Times New Roman" w:hAnsi="Times New Roman" w:cs="Times New Roman"/>
          <w:sz w:val="28"/>
          <w:szCs w:val="28"/>
        </w:rPr>
        <w:t xml:space="preserve"> zadań 1-3 str.183.</w:t>
      </w:r>
    </w:p>
    <w:p w14:paraId="227E78C6" w14:textId="0BCAC408" w:rsidR="00623249" w:rsidRPr="00623249" w:rsidRDefault="00D33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623249" w:rsidRPr="0062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66151"/>
    <w:multiLevelType w:val="hybridMultilevel"/>
    <w:tmpl w:val="F71A6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02"/>
    <w:rsid w:val="003E0B12"/>
    <w:rsid w:val="00623249"/>
    <w:rsid w:val="008D6CD6"/>
    <w:rsid w:val="00D33CBB"/>
    <w:rsid w:val="00D779F2"/>
    <w:rsid w:val="00FD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CA0B"/>
  <w15:chartTrackingRefBased/>
  <w15:docId w15:val="{036C1D9A-8F74-4037-B416-6E8A69DA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2324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E0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xq7kGBKBlI&amp;feature=youtu.be&amp;fbclid=IwAR3e2oxmI3MQQnVkSsIlARC_5NqlI4vrMnYeNkAQaLX6-3swtg0HfRwY86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2020-04-21T21:59:00Z</dcterms:created>
  <dcterms:modified xsi:type="dcterms:W3CDTF">2020-04-21T21:59:00Z</dcterms:modified>
</cp:coreProperties>
</file>