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8D512B" w14:textId="449AEC5D" w:rsidR="007D5246" w:rsidRDefault="002B556D" w:rsidP="007D5246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TEMAT: </w:t>
      </w:r>
      <w:r w:rsidR="007D5246">
        <w:rPr>
          <w:rFonts w:ascii="Times New Roman" w:hAnsi="Times New Roman" w:cs="Times New Roman"/>
          <w:sz w:val="28"/>
          <w:szCs w:val="28"/>
          <w:u w:val="single"/>
        </w:rPr>
        <w:t>Ćwiczenia w obliczaniu pierwiastków kwadratowych i sześciennych.</w:t>
      </w:r>
    </w:p>
    <w:p w14:paraId="62666DAB" w14:textId="77777777" w:rsidR="00B37760" w:rsidRDefault="00B37760" w:rsidP="007D5246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Ćwiczenia multimedialne w obliczaniu pierwiastków: </w:t>
      </w:r>
    </w:p>
    <w:p w14:paraId="6535F6CC" w14:textId="0E8A12E3" w:rsidR="007D5246" w:rsidRDefault="00B37760" w:rsidP="00B37760">
      <w:pPr>
        <w:pStyle w:val="Akapitzlist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99794C">
          <w:rPr>
            <w:rStyle w:val="Hipercze"/>
            <w:rFonts w:ascii="Times New Roman" w:hAnsi="Times New Roman" w:cs="Times New Roman"/>
            <w:sz w:val="28"/>
            <w:szCs w:val="28"/>
          </w:rPr>
          <w:t>https://learningapps.org/8076800</w:t>
        </w:r>
      </w:hyperlink>
      <w:r w:rsidR="007D5246" w:rsidRPr="00B37760">
        <w:rPr>
          <w:rFonts w:ascii="Times New Roman" w:hAnsi="Times New Roman" w:cs="Times New Roman"/>
          <w:sz w:val="28"/>
          <w:szCs w:val="28"/>
        </w:rPr>
        <w:t xml:space="preserve">, </w:t>
      </w:r>
      <w:hyperlink r:id="rId6" w:history="1">
        <w:r w:rsidR="007D5246" w:rsidRPr="00B37760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https://learningapps.org/342126</w:t>
        </w:r>
      </w:hyperlink>
    </w:p>
    <w:p w14:paraId="6203592B" w14:textId="129FC2AA" w:rsidR="00B37760" w:rsidRPr="00B37760" w:rsidRDefault="00B37760" w:rsidP="00B37760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Rozwiązanie zadań z zeszytu ćwiczeń str. 103-104.</w:t>
      </w:r>
    </w:p>
    <w:p w14:paraId="4CD44562" w14:textId="23AB615D" w:rsidR="004D6806" w:rsidRPr="002B556D" w:rsidRDefault="00B377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Szczegółowe informacje i załączniki są przekazywane uczniom mailem.</w:t>
      </w:r>
    </w:p>
    <w:sectPr w:rsidR="004D6806" w:rsidRPr="002B55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F959CC"/>
    <w:multiLevelType w:val="hybridMultilevel"/>
    <w:tmpl w:val="F13072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745973"/>
    <w:multiLevelType w:val="hybridMultilevel"/>
    <w:tmpl w:val="89C843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62C"/>
    <w:rsid w:val="0019162C"/>
    <w:rsid w:val="001E7784"/>
    <w:rsid w:val="002B556D"/>
    <w:rsid w:val="0041706D"/>
    <w:rsid w:val="004D6806"/>
    <w:rsid w:val="007D5246"/>
    <w:rsid w:val="00981FDD"/>
    <w:rsid w:val="00A97E69"/>
    <w:rsid w:val="00B37760"/>
    <w:rsid w:val="00E72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B367E"/>
  <w15:chartTrackingRefBased/>
  <w15:docId w15:val="{8D0A19A9-F7CC-450E-92B9-B4D83899F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97E69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A97E69"/>
    <w:rPr>
      <w:color w:val="954F72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981FDD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B377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arningapps.org/342126" TargetMode="External"/><Relationship Id="rId5" Type="http://schemas.openxmlformats.org/officeDocument/2006/relationships/hyperlink" Target="https://learningapps.org/807680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Ogar</dc:creator>
  <cp:keywords/>
  <dc:description/>
  <cp:lastModifiedBy>Monika Ogar</cp:lastModifiedBy>
  <cp:revision>2</cp:revision>
  <dcterms:created xsi:type="dcterms:W3CDTF">2020-05-14T20:07:00Z</dcterms:created>
  <dcterms:modified xsi:type="dcterms:W3CDTF">2020-05-14T20:07:00Z</dcterms:modified>
</cp:coreProperties>
</file>